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C5F38">
      <w:pPr>
        <w:pStyle w:val="2"/>
        <w:spacing w:before="0" w:beforeAutospacing="0" w:after="0" w:afterAutospacing="0" w:line="4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附件1：</w:t>
      </w:r>
    </w:p>
    <w:tbl>
      <w:tblPr>
        <w:tblStyle w:val="3"/>
        <w:tblW w:w="8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186B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73D5454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南京大学2026年接收推荐免试研究生申请材料清单</w:t>
            </w:r>
          </w:p>
        </w:tc>
      </w:tr>
      <w:tr w14:paraId="1089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223281F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 w14:paraId="1BEFC0EB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5D9D9E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 w14:paraId="1E637430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65C4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0D6BF7E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4222B830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D53139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 w14:paraId="727693B0">
            <w:pPr>
              <w:spacing w:line="460" w:lineRule="exact"/>
              <w:rPr>
                <w:sz w:val="24"/>
                <w:szCs w:val="30"/>
              </w:rPr>
            </w:pPr>
            <w:bookmarkStart w:id="1" w:name="_GoBack"/>
            <w:bookmarkEnd w:id="1"/>
          </w:p>
        </w:tc>
      </w:tr>
      <w:tr w14:paraId="3567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3102AD9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 w14:paraId="212DAAE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 xml:space="preserve">硕士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14:paraId="20CF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 w14:paraId="2E656E13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14:paraId="4EC5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08E0E7C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EBD3467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1.南京大学接收推荐免试研究生申请表（须加盖公章）</w:t>
            </w:r>
          </w:p>
        </w:tc>
      </w:tr>
      <w:tr w14:paraId="634D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73DBD08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33D62B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2.本科阶段成绩单复印件（加盖所在学校教务部门或院系公章）</w:t>
            </w:r>
          </w:p>
        </w:tc>
      </w:tr>
      <w:tr w14:paraId="1E4A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noWrap w:val="0"/>
            <w:vAlign w:val="center"/>
          </w:tcPr>
          <w:p w14:paraId="05C28F9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0EA0B0B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  <w:highlight w:val="none"/>
              </w:rPr>
              <w:t>3.</w:t>
            </w:r>
            <w:bookmarkStart w:id="0" w:name="_Hlk207956213"/>
            <w:r>
              <w:rPr>
                <w:sz w:val="24"/>
                <w:szCs w:val="30"/>
                <w:highlight w:val="none"/>
              </w:rPr>
              <w:t>英语成绩证明、其他外语能力证明材料</w:t>
            </w:r>
            <w:bookmarkEnd w:id="0"/>
          </w:p>
        </w:tc>
      </w:tr>
      <w:tr w14:paraId="037F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29B4AC4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0092AB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4.参加各类科研活动的获奖证书复印件</w:t>
            </w:r>
          </w:p>
        </w:tc>
      </w:tr>
      <w:tr w14:paraId="47E7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3772D10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DBC1DB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 w14:paraId="260F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DC15D3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17C4E1B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6.身份证复印件</w:t>
            </w:r>
          </w:p>
        </w:tc>
      </w:tr>
      <w:tr w14:paraId="26FA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711DF71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3A844C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7.学生证复印件</w:t>
            </w:r>
          </w:p>
        </w:tc>
      </w:tr>
      <w:tr w14:paraId="56A9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77DE26E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45ADC4EF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8.两封专家推荐信（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7508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 w14:paraId="0984961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77CD077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2203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90" w:type="dxa"/>
            <w:noWrap w:val="0"/>
            <w:vAlign w:val="top"/>
          </w:tcPr>
          <w:p w14:paraId="2D172AE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6D34E19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"/>
              </w:rPr>
              <w:t>报考硕士研究生人员思想政治素质与品德情况审核表</w:t>
            </w:r>
          </w:p>
        </w:tc>
      </w:tr>
      <w:tr w14:paraId="74F3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 w14:paraId="7D771937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7042BB63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3B0E168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602FEF2B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A27347C">
            <w:pPr>
              <w:spacing w:line="460" w:lineRule="exact"/>
              <w:ind w:right="1200" w:firstLine="4080" w:firstLineChars="170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申请人（签名）：                </w:t>
            </w:r>
          </w:p>
          <w:p w14:paraId="49F6F2BA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2F94D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F4FC7"/>
    <w:rsid w:val="15C6473C"/>
    <w:rsid w:val="3C2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337</Characters>
  <Lines>0</Lines>
  <Paragraphs>0</Paragraphs>
  <TotalTime>0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2025-09-10T11:57:00Z</dcterms:created>
  <dc:creator>刘瑶</dc:creator>
  <cp:lastModifiedBy>刘瑶</cp:lastModifiedBy>
  <dcterms:modified xsi:type="dcterms:W3CDTF">2025-09-10T12:03:51Z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F26E62839DEC4C72893163A5F86A23A1_11</vt:lpwstr>
  </property>
  <property fmtid="{D5CDD505-2E9C-101B-9397-08002B2CF9AE}" pid="4" name="KSOTemplateDocerSaveRecord">
    <vt:lpwstr>eyJoZGlkIjoiNWM0ZmEyYzY1NWQwYzgzNjQ2MWU1OGJmMmJhOTVhZGUiLCJ1c2VySWQiOiI0MDE0NDE5NzAifQ==</vt:lpwstr>
  </property>
</Properties>
</file>